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7723" w14:textId="04AFCE2E" w:rsidR="00E612D3" w:rsidRDefault="00E612D3" w:rsidP="0036568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3D8FF654">
                <wp:simplePos x="0" y="0"/>
                <wp:positionH relativeFrom="column">
                  <wp:posOffset>219075</wp:posOffset>
                </wp:positionH>
                <wp:positionV relativeFrom="paragraph">
                  <wp:posOffset>325120</wp:posOffset>
                </wp:positionV>
                <wp:extent cx="6139180" cy="351472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57F6A" w14:textId="49581137" w:rsidR="001E0979" w:rsidRPr="00D37BA2" w:rsidRDefault="001E0979" w:rsidP="001E097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the colourful land of Mathedonia, there lived a</w:t>
                            </w:r>
                            <w:r w:rsidR="00CE352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alien named Emile and his trusty robot friend, Aimee. Emile had a </w:t>
                            </w:r>
                            <w:proofErr w:type="spellStart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nack</w:t>
                            </w:r>
                            <w:proofErr w:type="spellEnd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for creating fantastic </w:t>
                            </w:r>
                            <w:proofErr w:type="spellStart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desins</w:t>
                            </w:r>
                            <w:proofErr w:type="spellEnd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and Aimee was always there to help him bring them to life.</w:t>
                            </w:r>
                          </w:p>
                          <w:p w14:paraId="566D4F54" w14:textId="1AB3AC95" w:rsidR="001E0979" w:rsidRPr="00D37BA2" w:rsidRDefault="001E0979" w:rsidP="001E097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as Emile and Aimee were playing in their garden, there was a gentle nock on the door of their spaceship. Emile, with his keen eyes, new it was their friend, a friendly </w:t>
                            </w:r>
                            <w:proofErr w:type="spellStart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nome</w:t>
                            </w:r>
                            <w:proofErr w:type="spellEnd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named </w:t>
                            </w:r>
                            <w:r w:rsidR="00212A74"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“</w:t>
                            </w:r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Gideon</w:t>
                            </w:r>
                            <w:r w:rsidR="00212A74"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”</w:t>
                            </w:r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who loved to nit and </w:t>
                            </w:r>
                            <w:proofErr w:type="spellStart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naw</w:t>
                            </w:r>
                            <w:proofErr w:type="spellEnd"/>
                            <w:r w:rsidRPr="00D37BA2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on tasty treats.</w:t>
                            </w:r>
                          </w:p>
                          <w:p w14:paraId="0C731B42" w14:textId="572CD4C7" w:rsidR="00E612D3" w:rsidRPr="00D37BA2" w:rsidRDefault="00E612D3" w:rsidP="001E097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5.6pt;width:483.4pt;height:27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">
                <v:textbox>
                  <w:txbxContent>
                    <w:p w14:paraId="4B857F6A" w14:textId="49581137" w:rsidR="001E0979" w:rsidRPr="00D37BA2" w:rsidRDefault="001E0979" w:rsidP="001E097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the colourful land of Mathedonia, there lived a</w:t>
                      </w:r>
                      <w:r w:rsidR="00CE3528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alien named Emile and his trusty robot friend, Aimee. Emile had a </w:t>
                      </w:r>
                      <w:proofErr w:type="spellStart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nack</w:t>
                      </w:r>
                      <w:proofErr w:type="spellEnd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for creating fantastic </w:t>
                      </w:r>
                      <w:proofErr w:type="spellStart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desins</w:t>
                      </w:r>
                      <w:proofErr w:type="spellEnd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, and Aimee was always there to help him bring them to life.</w:t>
                      </w:r>
                    </w:p>
                    <w:p w14:paraId="566D4F54" w14:textId="1AB3AC95" w:rsidR="001E0979" w:rsidRPr="00D37BA2" w:rsidRDefault="001E0979" w:rsidP="001E097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as Emile and Aimee were playing in their garden, there was a gentle nock on the door of their spaceship. Emile, with his keen eyes, new it was their friend, a friendly </w:t>
                      </w:r>
                      <w:proofErr w:type="spellStart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nome</w:t>
                      </w:r>
                      <w:proofErr w:type="spellEnd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named </w:t>
                      </w:r>
                      <w:r w:rsidR="00212A74"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“</w:t>
                      </w:r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Gideon</w:t>
                      </w:r>
                      <w:r w:rsidR="00212A74"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”</w:t>
                      </w:r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who loved to nit and </w:t>
                      </w:r>
                      <w:proofErr w:type="spellStart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>naw</w:t>
                      </w:r>
                      <w:proofErr w:type="spellEnd"/>
                      <w:r w:rsidRPr="00D37BA2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on tasty treats.</w:t>
                      </w:r>
                    </w:p>
                    <w:p w14:paraId="0C731B42" w14:textId="572CD4C7" w:rsidR="00E612D3" w:rsidRPr="00D37BA2" w:rsidRDefault="00E612D3" w:rsidP="001E097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7F984B8" w14:textId="1CB1D28C" w:rsidR="00D37BA2" w:rsidRDefault="00D37BA2" w:rsidP="0036568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CE3528" w14:paraId="7C99CD2B" w14:textId="77777777" w:rsidTr="00CE3528">
        <w:tc>
          <w:tcPr>
            <w:tcW w:w="3400" w:type="dxa"/>
          </w:tcPr>
          <w:p w14:paraId="7036F47D" w14:textId="77777777" w:rsidR="00CE3528" w:rsidRDefault="00CE3528" w:rsidP="00E612D3">
            <w:r>
              <w:t>1.</w:t>
            </w:r>
          </w:p>
          <w:p w14:paraId="60476ECA" w14:textId="77777777" w:rsidR="00CE3528" w:rsidRDefault="00CE3528" w:rsidP="00E612D3"/>
          <w:p w14:paraId="490F0193" w14:textId="77777777" w:rsidR="00CE3528" w:rsidRDefault="00CE3528" w:rsidP="00E612D3"/>
          <w:p w14:paraId="530E894F" w14:textId="77777777" w:rsidR="00CE3528" w:rsidRDefault="00CE3528" w:rsidP="00E612D3"/>
          <w:p w14:paraId="3D97036D" w14:textId="5FBC3A1E" w:rsidR="00CE3528" w:rsidRDefault="00CE3528" w:rsidP="00E612D3">
            <w:r>
              <w:t xml:space="preserve"> </w:t>
            </w:r>
          </w:p>
        </w:tc>
        <w:tc>
          <w:tcPr>
            <w:tcW w:w="3400" w:type="dxa"/>
          </w:tcPr>
          <w:p w14:paraId="2D97CC7A" w14:textId="77777777" w:rsidR="00CE3528" w:rsidRDefault="00CE3528" w:rsidP="00E612D3">
            <w:r>
              <w:t>2.</w:t>
            </w:r>
          </w:p>
          <w:p w14:paraId="22D283C1" w14:textId="77777777" w:rsidR="00CE3528" w:rsidRDefault="00CE3528" w:rsidP="00E612D3"/>
          <w:p w14:paraId="656B3B1F" w14:textId="6C929C18" w:rsidR="00CE3528" w:rsidRDefault="00CE3528" w:rsidP="00E612D3"/>
        </w:tc>
        <w:tc>
          <w:tcPr>
            <w:tcW w:w="3401" w:type="dxa"/>
          </w:tcPr>
          <w:p w14:paraId="5DC7FBE3" w14:textId="2DE4485B" w:rsidR="00CE3528" w:rsidRDefault="00CE3528" w:rsidP="00E612D3">
            <w:r>
              <w:t xml:space="preserve">3. </w:t>
            </w:r>
          </w:p>
        </w:tc>
      </w:tr>
      <w:tr w:rsidR="00CE3528" w14:paraId="56A27428" w14:textId="77777777" w:rsidTr="00CE3528">
        <w:tc>
          <w:tcPr>
            <w:tcW w:w="3400" w:type="dxa"/>
          </w:tcPr>
          <w:p w14:paraId="452FA7A9" w14:textId="77777777" w:rsidR="00CE3528" w:rsidRDefault="00CE3528" w:rsidP="00365685">
            <w:r>
              <w:t>4.</w:t>
            </w:r>
          </w:p>
          <w:p w14:paraId="3A859C6C" w14:textId="77777777" w:rsidR="00CE3528" w:rsidRDefault="00CE3528" w:rsidP="00365685"/>
          <w:p w14:paraId="3B8493ED" w14:textId="77777777" w:rsidR="00CE3528" w:rsidRDefault="00CE3528" w:rsidP="00365685"/>
          <w:p w14:paraId="6F54DDB5" w14:textId="77777777" w:rsidR="00CE3528" w:rsidRDefault="00CE3528" w:rsidP="00365685"/>
          <w:p w14:paraId="0DA80901" w14:textId="2AC002D5" w:rsidR="00CE3528" w:rsidRDefault="00CE3528" w:rsidP="00365685"/>
        </w:tc>
        <w:tc>
          <w:tcPr>
            <w:tcW w:w="3400" w:type="dxa"/>
          </w:tcPr>
          <w:p w14:paraId="026E12C8" w14:textId="5CFC00DC" w:rsidR="00CE3528" w:rsidRDefault="00CE3528" w:rsidP="00365685">
            <w:r>
              <w:t>5.</w:t>
            </w:r>
          </w:p>
        </w:tc>
        <w:tc>
          <w:tcPr>
            <w:tcW w:w="3401" w:type="dxa"/>
          </w:tcPr>
          <w:p w14:paraId="3A50D214" w14:textId="77777777" w:rsidR="00CE3528" w:rsidRDefault="00CE3528" w:rsidP="00365685"/>
          <w:p w14:paraId="53D32499" w14:textId="77777777" w:rsidR="00CE3528" w:rsidRDefault="00CE3528" w:rsidP="00365685"/>
        </w:tc>
      </w:tr>
    </w:tbl>
    <w:p w14:paraId="68162406" w14:textId="678563FF" w:rsidR="00682856" w:rsidRPr="00E612D3" w:rsidRDefault="001919C1" w:rsidP="00E612D3">
      <w:r>
        <w:rPr>
          <w:rFonts w:ascii="Andika" w:hAnsi="Andika" w:cs="Andika"/>
          <w:i/>
          <w:iCs/>
          <w:noProof/>
        </w:rPr>
        <w:drawing>
          <wp:anchor distT="0" distB="0" distL="114300" distR="114300" simplePos="0" relativeHeight="251660288" behindDoc="0" locked="0" layoutInCell="1" allowOverlap="1" wp14:anchorId="0EB565C7" wp14:editId="74B7D1C3">
            <wp:simplePos x="0" y="0"/>
            <wp:positionH relativeFrom="column">
              <wp:posOffset>4376420</wp:posOffset>
            </wp:positionH>
            <wp:positionV relativeFrom="paragraph">
              <wp:posOffset>360680</wp:posOffset>
            </wp:positionV>
            <wp:extent cx="2271606" cy="2838450"/>
            <wp:effectExtent l="0" t="0" r="0" b="0"/>
            <wp:wrapNone/>
            <wp:docPr id="8227208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606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2856" w:rsidRPr="00E612D3" w:rsidSect="00E15DD6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6CC5" w14:textId="77777777" w:rsidR="00E26814" w:rsidRDefault="00E26814" w:rsidP="00E612D3">
      <w:pPr>
        <w:spacing w:after="0" w:line="240" w:lineRule="auto"/>
      </w:pPr>
      <w:r>
        <w:separator/>
      </w:r>
    </w:p>
  </w:endnote>
  <w:endnote w:type="continuationSeparator" w:id="0">
    <w:p w14:paraId="4D06F8E5" w14:textId="77777777" w:rsidR="00E26814" w:rsidRDefault="00E2681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15DD6" w:rsidRPr="00E15DD6" w14:paraId="6E208C1A" w14:textId="77777777">
      <w:tc>
        <w:tcPr>
          <w:tcW w:w="3828" w:type="dxa"/>
          <w:hideMark/>
        </w:tcPr>
        <w:p w14:paraId="2E72C089" w14:textId="77777777" w:rsidR="00E15DD6" w:rsidRPr="00E15DD6" w:rsidRDefault="00E15DD6" w:rsidP="00E15DD6">
          <w:pPr>
            <w:pStyle w:val="Footer"/>
          </w:pPr>
          <w:hyperlink r:id="rId1" w:history="1">
            <w:r w:rsidRPr="00E15DD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35116D3" w14:textId="77777777" w:rsidR="00E15DD6" w:rsidRPr="00E15DD6" w:rsidRDefault="00E15DD6" w:rsidP="00E15DD6">
          <w:pPr>
            <w:pStyle w:val="Footer"/>
          </w:pPr>
          <w:r w:rsidRPr="00E15DD6">
            <w:t>www.Emile-Education.com</w:t>
          </w:r>
        </w:p>
      </w:tc>
      <w:tc>
        <w:tcPr>
          <w:tcW w:w="1843" w:type="dxa"/>
          <w:hideMark/>
        </w:tcPr>
        <w:p w14:paraId="58E541F7" w14:textId="77777777" w:rsidR="00E15DD6" w:rsidRPr="00E15DD6" w:rsidRDefault="00E15DD6" w:rsidP="00E15DD6">
          <w:pPr>
            <w:pStyle w:val="Footer"/>
          </w:pPr>
          <w:r w:rsidRPr="00E15DD6">
            <w:t xml:space="preserve">Copyright </w:t>
          </w:r>
        </w:p>
      </w:tc>
    </w:tr>
  </w:tbl>
  <w:p w14:paraId="2E669932" w14:textId="6C0F9FCF" w:rsidR="00E612D3" w:rsidRPr="00E15DD6" w:rsidRDefault="00E612D3" w:rsidP="00E15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3BC4" w14:textId="77777777" w:rsidR="00E26814" w:rsidRDefault="00E26814" w:rsidP="00E612D3">
      <w:pPr>
        <w:spacing w:after="0" w:line="240" w:lineRule="auto"/>
      </w:pPr>
      <w:r>
        <w:separator/>
      </w:r>
    </w:p>
  </w:footnote>
  <w:footnote w:type="continuationSeparator" w:id="0">
    <w:p w14:paraId="525A9DAC" w14:textId="77777777" w:rsidR="00E26814" w:rsidRDefault="00E2681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5138" w14:textId="77777777" w:rsidR="00EF7408" w:rsidRDefault="00F13258" w:rsidP="00F13258">
    <w:pPr>
      <w:pStyle w:val="Header"/>
      <w:jc w:val="right"/>
    </w:pPr>
    <w:r>
      <w:t xml:space="preserve">Term </w:t>
    </w:r>
    <w:r w:rsidR="00EF7408">
      <w:t>1</w:t>
    </w:r>
    <w:r>
      <w:t>A –</w:t>
    </w:r>
    <w:r w:rsidR="00E612D3">
      <w:t xml:space="preserve"> 1 - </w:t>
    </w:r>
    <w:r w:rsidR="00EF7408" w:rsidRPr="00EF7408">
      <w:t xml:space="preserve">The /n/ sound spelt </w:t>
    </w:r>
    <w:proofErr w:type="spellStart"/>
    <w:r w:rsidR="00EF7408" w:rsidRPr="00EF7408">
      <w:t>kn</w:t>
    </w:r>
    <w:proofErr w:type="spellEnd"/>
    <w:r w:rsidR="00EF7408" w:rsidRPr="00EF7408">
      <w:t xml:space="preserve"> and </w:t>
    </w:r>
    <w:proofErr w:type="spellStart"/>
    <w:r w:rsidR="00EF7408" w:rsidRPr="00EF7408">
      <w:t>gn</w:t>
    </w:r>
    <w:proofErr w:type="spellEnd"/>
    <w:r w:rsidR="00EF7408" w:rsidRPr="00EF7408">
      <w:t xml:space="preserve"> </w:t>
    </w:r>
  </w:p>
  <w:p w14:paraId="76A654AB" w14:textId="75CD0A55" w:rsidR="00E612D3" w:rsidRDefault="00EF7408" w:rsidP="00F13258">
    <w:pPr>
      <w:pStyle w:val="Header"/>
      <w:jc w:val="right"/>
    </w:pPr>
    <w:r w:rsidRPr="00EF7408">
      <w:t>at the beginning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191C"/>
    <w:rsid w:val="000367B9"/>
    <w:rsid w:val="000644EA"/>
    <w:rsid w:val="001919C1"/>
    <w:rsid w:val="001C3C6C"/>
    <w:rsid w:val="001E0979"/>
    <w:rsid w:val="00212A74"/>
    <w:rsid w:val="00266118"/>
    <w:rsid w:val="00282F70"/>
    <w:rsid w:val="002B557D"/>
    <w:rsid w:val="002F78A6"/>
    <w:rsid w:val="00326D1A"/>
    <w:rsid w:val="00365685"/>
    <w:rsid w:val="003D077C"/>
    <w:rsid w:val="00442BD7"/>
    <w:rsid w:val="00682856"/>
    <w:rsid w:val="00722524"/>
    <w:rsid w:val="007378CD"/>
    <w:rsid w:val="00935DD4"/>
    <w:rsid w:val="0094098D"/>
    <w:rsid w:val="00982D79"/>
    <w:rsid w:val="00A167AA"/>
    <w:rsid w:val="00AC03F5"/>
    <w:rsid w:val="00C04B74"/>
    <w:rsid w:val="00C2347D"/>
    <w:rsid w:val="00C24C93"/>
    <w:rsid w:val="00CB7B15"/>
    <w:rsid w:val="00CC44BD"/>
    <w:rsid w:val="00CE3528"/>
    <w:rsid w:val="00D34307"/>
    <w:rsid w:val="00D37BA2"/>
    <w:rsid w:val="00DE339C"/>
    <w:rsid w:val="00E0318C"/>
    <w:rsid w:val="00E12F66"/>
    <w:rsid w:val="00E15DD6"/>
    <w:rsid w:val="00E26814"/>
    <w:rsid w:val="00E612D3"/>
    <w:rsid w:val="00E836D4"/>
    <w:rsid w:val="00EC2A69"/>
    <w:rsid w:val="00EF7408"/>
    <w:rsid w:val="00F13258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5DD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2024-02-02T17:24:00Z</dcterms:created>
  <dcterms:modified xsi:type="dcterms:W3CDTF">2026-03-13T15:25:00Z</dcterms:modified>
</cp:coreProperties>
</file>